
<file path=[Content_Types].xml><?xml version="1.0" encoding="utf-8"?>
<Types xmlns="http://schemas.openxmlformats.org/package/2006/content-types"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D9" w:rsidRPr="00785298" w:rsidRDefault="00217D68" w:rsidP="00785298">
      <w:pPr>
        <w:jc w:val="center"/>
        <w:rPr>
          <w:b/>
        </w:rPr>
      </w:pPr>
      <w:r>
        <w:rPr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-788477</wp:posOffset>
                </wp:positionH>
                <wp:positionV relativeFrom="paragraph">
                  <wp:posOffset>3258737</wp:posOffset>
                </wp:positionV>
                <wp:extent cx="691764" cy="691764"/>
                <wp:effectExtent l="0" t="0" r="0" b="0"/>
                <wp:wrapNone/>
                <wp:docPr id="11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4" cy="691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7D68" w:rsidRDefault="00217D68"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>
                                  <wp:extent cx="360045" cy="593725"/>
                                  <wp:effectExtent l="0" t="0" r="1905" b="0"/>
                                  <wp:docPr id="12" name="Afbeelding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E585681.tmp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045" cy="593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1" o:spid="_x0000_s1026" type="#_x0000_t202" style="position:absolute;left:0;text-align:left;margin-left:-62.1pt;margin-top:256.6pt;width:54.45pt;height:5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" fillcolor="white [3201]" stroked="f" strokeweight=".5pt">
                <v:textbox>
                  <w:txbxContent>
                    <w:p w:rsidR="00217D68" w:rsidRDefault="00217D68"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>
                            <wp:extent cx="360045" cy="593725"/>
                            <wp:effectExtent l="0" t="0" r="1905" b="0"/>
                            <wp:docPr id="12" name="Afbeelding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E585681.tmp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045" cy="593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-812331</wp:posOffset>
                </wp:positionH>
                <wp:positionV relativeFrom="paragraph">
                  <wp:posOffset>793833</wp:posOffset>
                </wp:positionV>
                <wp:extent cx="691764" cy="803082"/>
                <wp:effectExtent l="0" t="0" r="0" b="0"/>
                <wp:wrapNone/>
                <wp:docPr id="10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4" cy="8030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7D68" w:rsidRDefault="00217D68"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>
                                  <wp:extent cx="462280" cy="704850"/>
                                  <wp:effectExtent l="0" t="0" r="0" b="0"/>
                                  <wp:docPr id="13" name="Afbeelding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E58D94E.tmp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2280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vak 10" o:spid="_x0000_s1027" type="#_x0000_t202" style="position:absolute;left:0;text-align:left;margin-left:-63.95pt;margin-top:62.5pt;width:54.45pt;height:6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" fillcolor="white [3201]" stroked="f" strokeweight=".5pt">
                <v:textbox>
                  <w:txbxContent>
                    <w:p w:rsidR="00217D68" w:rsidRDefault="00217D68"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>
                            <wp:extent cx="462280" cy="704850"/>
                            <wp:effectExtent l="0" t="0" r="0" b="0"/>
                            <wp:docPr id="13" name="Afbeelding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E58D94E.tmp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2280" cy="704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D13D9" w:rsidRPr="00785298">
        <w:rPr>
          <w:b/>
        </w:rPr>
        <w:t>2</w:t>
      </w:r>
      <w:r w:rsidR="009D13D9" w:rsidRPr="00785298">
        <w:rPr>
          <w:b/>
          <w:vertAlign w:val="superscript"/>
        </w:rPr>
        <w:t>e</w:t>
      </w:r>
      <w:r w:rsidR="009D13D9" w:rsidRPr="00785298">
        <w:rPr>
          <w:b/>
        </w:rPr>
        <w:t xml:space="preserve"> / 3</w:t>
      </w:r>
      <w:r w:rsidR="009D13D9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kleuterklas</w:t>
      </w:r>
      <w:r w:rsidR="00785298" w:rsidRPr="00785298">
        <w:rPr>
          <w:b/>
        </w:rPr>
        <w:tab/>
      </w:r>
      <w:r w:rsidR="009D13D9" w:rsidRPr="00785298">
        <w:rPr>
          <w:b/>
        </w:rPr>
        <w:t>datum: .…/…./20….</w:t>
      </w:r>
      <w:r w:rsidR="00785298" w:rsidRPr="00785298">
        <w:rPr>
          <w:b/>
        </w:rPr>
        <w:tab/>
      </w:r>
      <w:r w:rsidR="009D13D9" w:rsidRPr="00785298">
        <w:rPr>
          <w:b/>
        </w:rPr>
        <w:t>Onderwerp: ………………………………………..</w:t>
      </w:r>
      <w:r w:rsidR="00785298" w:rsidRPr="00785298">
        <w:rPr>
          <w:b/>
        </w:rPr>
        <w:t xml:space="preserve">             aantal </w:t>
      </w:r>
      <w:proofErr w:type="spellStart"/>
      <w:r w:rsidR="00785298" w:rsidRPr="00785298">
        <w:rPr>
          <w:b/>
        </w:rPr>
        <w:t>kls</w:t>
      </w:r>
      <w:proofErr w:type="spellEnd"/>
      <w:r w:rsidR="00785298" w:rsidRPr="00785298">
        <w:rPr>
          <w:b/>
        </w:rPr>
        <w:t>: …………………          Observatie / reflectie nr. …….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19"/>
        <w:gridCol w:w="819"/>
        <w:gridCol w:w="3403"/>
        <w:gridCol w:w="2977"/>
        <w:gridCol w:w="4076"/>
      </w:tblGrid>
      <w:tr w:rsidR="00D97F75" w:rsidTr="001B4915">
        <w:tc>
          <w:tcPr>
            <w:tcW w:w="2719" w:type="dxa"/>
          </w:tcPr>
          <w:p w:rsidR="00D97F75" w:rsidRDefault="00D97F75" w:rsidP="009D13D9"/>
        </w:tc>
        <w:tc>
          <w:tcPr>
            <w:tcW w:w="4222" w:type="dxa"/>
            <w:gridSpan w:val="2"/>
          </w:tcPr>
          <w:p w:rsidR="00D97F75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Observatie</w:t>
            </w:r>
          </w:p>
        </w:tc>
        <w:tc>
          <w:tcPr>
            <w:tcW w:w="7053" w:type="dxa"/>
            <w:gridSpan w:val="2"/>
          </w:tcPr>
          <w:p w:rsidR="00D97F75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Reflectie</w:t>
            </w:r>
          </w:p>
        </w:tc>
      </w:tr>
      <w:tr w:rsidR="00D97F75" w:rsidTr="00785298">
        <w:tc>
          <w:tcPr>
            <w:tcW w:w="2719" w:type="dxa"/>
          </w:tcPr>
          <w:p w:rsidR="00D97F75" w:rsidRDefault="00D97F75" w:rsidP="009D13D9"/>
        </w:tc>
        <w:tc>
          <w:tcPr>
            <w:tcW w:w="819" w:type="dxa"/>
          </w:tcPr>
          <w:p w:rsidR="00D97F75" w:rsidRDefault="00D97F75" w:rsidP="009D13D9">
            <w:r>
              <w:t xml:space="preserve">Turf </w:t>
            </w:r>
          </w:p>
        </w:tc>
        <w:tc>
          <w:tcPr>
            <w:tcW w:w="3403" w:type="dxa"/>
          </w:tcPr>
          <w:p w:rsidR="00D97F75" w:rsidRDefault="00D97F75" w:rsidP="009D13D9">
            <w:r>
              <w:t>Noteer wat je opvalt</w:t>
            </w:r>
            <w:r w:rsidR="00785298">
              <w:t xml:space="preserve"> </w:t>
            </w:r>
          </w:p>
        </w:tc>
        <w:tc>
          <w:tcPr>
            <w:tcW w:w="2977" w:type="dxa"/>
          </w:tcPr>
          <w:p w:rsidR="00D97F75" w:rsidRDefault="00785298" w:rsidP="009D13D9">
            <w:r>
              <w:t xml:space="preserve">Welke interactievaardigheden zet je veel in? Welke minder? </w:t>
            </w:r>
          </w:p>
        </w:tc>
        <w:tc>
          <w:tcPr>
            <w:tcW w:w="4076" w:type="dxa"/>
          </w:tcPr>
          <w:p w:rsidR="00D97F75" w:rsidRDefault="00D97F75" w:rsidP="009D13D9">
            <w:r>
              <w:t xml:space="preserve">Vervolgaanpak: </w:t>
            </w:r>
            <w:r w:rsidR="00785298">
              <w:t>h</w:t>
            </w:r>
            <w:r>
              <w:t>oe sterktes versterken?</w:t>
            </w:r>
          </w:p>
          <w:p w:rsidR="00D97F75" w:rsidRDefault="00D97F75" w:rsidP="009D13D9">
            <w:r>
              <w:t>Hoe zwaktes bijspijkeren?</w:t>
            </w:r>
          </w:p>
        </w:tc>
      </w:tr>
      <w:tr w:rsidR="00D97F75" w:rsidTr="00785298">
        <w:tc>
          <w:tcPr>
            <w:tcW w:w="2719" w:type="dxa"/>
          </w:tcPr>
          <w:p w:rsidR="00D97F75" w:rsidRPr="00EC1E94" w:rsidRDefault="00D97F75" w:rsidP="009D13D9">
            <w:pPr>
              <w:rPr>
                <w:b/>
              </w:rPr>
            </w:pPr>
            <w:r w:rsidRPr="00EC1E94">
              <w:rPr>
                <w:b/>
              </w:rPr>
              <w:t>FOCUS BEWUST</w:t>
            </w:r>
          </w:p>
          <w:p w:rsidR="00343C78" w:rsidRDefault="00343C78" w:rsidP="009D13D9"/>
          <w:p w:rsidR="00D97F75" w:rsidRDefault="00D97F75" w:rsidP="009D13D9">
            <w:pPr>
              <w:pStyle w:val="Lijstalinea"/>
              <w:numPr>
                <w:ilvl w:val="0"/>
                <w:numId w:val="1"/>
              </w:numPr>
              <w:rPr>
                <w:sz w:val="20"/>
              </w:rPr>
            </w:pPr>
            <w:r w:rsidRPr="009D13D9">
              <w:rPr>
                <w:sz w:val="20"/>
              </w:rPr>
              <w:t xml:space="preserve">Benoem de prikkel duidelijk en concreet; </w:t>
            </w:r>
          </w:p>
          <w:p w:rsidR="00343C78" w:rsidRPr="009D13D9" w:rsidRDefault="00343C78" w:rsidP="00343C78">
            <w:pPr>
              <w:pStyle w:val="Lijstalinea"/>
              <w:rPr>
                <w:sz w:val="20"/>
              </w:rPr>
            </w:pPr>
          </w:p>
          <w:p w:rsidR="00D97F75" w:rsidRDefault="00D97F75" w:rsidP="009D13D9">
            <w:pPr>
              <w:pStyle w:val="Lijstalinea"/>
              <w:rPr>
                <w:sz w:val="20"/>
              </w:rPr>
            </w:pPr>
            <w:r w:rsidRPr="009D13D9">
              <w:rPr>
                <w:sz w:val="20"/>
              </w:rPr>
              <w:t xml:space="preserve">noem de kleuter(s) bij naam; </w:t>
            </w:r>
          </w:p>
          <w:p w:rsidR="00343C78" w:rsidRPr="009D13D9" w:rsidRDefault="00343C78" w:rsidP="009D13D9">
            <w:pPr>
              <w:pStyle w:val="Lijstalinea"/>
              <w:rPr>
                <w:sz w:val="20"/>
              </w:rPr>
            </w:pPr>
          </w:p>
          <w:p w:rsidR="00D97F75" w:rsidRDefault="00D97F75" w:rsidP="009D13D9">
            <w:pPr>
              <w:pStyle w:val="Lijstalinea"/>
              <w:rPr>
                <w:sz w:val="20"/>
              </w:rPr>
            </w:pPr>
            <w:r w:rsidRPr="009D13D9">
              <w:rPr>
                <w:sz w:val="20"/>
              </w:rPr>
              <w:t>eis wederkerigheid</w:t>
            </w:r>
          </w:p>
          <w:p w:rsidR="00343C78" w:rsidRDefault="00343C78" w:rsidP="009D13D9">
            <w:pPr>
              <w:pStyle w:val="Lijstalinea"/>
              <w:rPr>
                <w:sz w:val="20"/>
              </w:rPr>
            </w:pPr>
          </w:p>
          <w:p w:rsidR="00343C78" w:rsidRPr="009D13D9" w:rsidRDefault="00343C78" w:rsidP="009D13D9">
            <w:pPr>
              <w:pStyle w:val="Lijstalinea"/>
              <w:rPr>
                <w:sz w:val="20"/>
              </w:rPr>
            </w:pPr>
          </w:p>
          <w:p w:rsidR="00D97F75" w:rsidRPr="009D13D9" w:rsidRDefault="00D97F75" w:rsidP="009D13D9">
            <w:pPr>
              <w:pStyle w:val="Lijstalinea"/>
              <w:numPr>
                <w:ilvl w:val="0"/>
                <w:numId w:val="1"/>
              </w:numPr>
              <w:rPr>
                <w:sz w:val="20"/>
              </w:rPr>
            </w:pPr>
            <w:r w:rsidRPr="009D13D9">
              <w:rPr>
                <w:sz w:val="20"/>
              </w:rPr>
              <w:t>Focus opnieuw wanneer nodig</w:t>
            </w:r>
          </w:p>
          <w:p w:rsidR="00D97F75" w:rsidRDefault="00D97F75" w:rsidP="009D13D9"/>
          <w:p w:rsidR="00343C78" w:rsidRDefault="00343C78" w:rsidP="009D13D9"/>
        </w:tc>
        <w:tc>
          <w:tcPr>
            <w:tcW w:w="819" w:type="dxa"/>
          </w:tcPr>
          <w:p w:rsidR="00D97F75" w:rsidRDefault="00D97F75" w:rsidP="009D13D9"/>
        </w:tc>
        <w:tc>
          <w:tcPr>
            <w:tcW w:w="3403" w:type="dxa"/>
          </w:tcPr>
          <w:p w:rsidR="00D97F75" w:rsidRDefault="00D97F75" w:rsidP="009D13D9"/>
        </w:tc>
        <w:tc>
          <w:tcPr>
            <w:tcW w:w="2977" w:type="dxa"/>
          </w:tcPr>
          <w:p w:rsidR="00D97F75" w:rsidRDefault="00D97F75" w:rsidP="009D13D9"/>
        </w:tc>
        <w:tc>
          <w:tcPr>
            <w:tcW w:w="4076" w:type="dxa"/>
          </w:tcPr>
          <w:p w:rsidR="00D97F75" w:rsidRDefault="00D97F75" w:rsidP="009D13D9"/>
        </w:tc>
      </w:tr>
      <w:tr w:rsidR="00D97F75" w:rsidTr="00785298">
        <w:tc>
          <w:tcPr>
            <w:tcW w:w="2719" w:type="dxa"/>
          </w:tcPr>
          <w:p w:rsidR="00D97F75" w:rsidRPr="00EC1E94" w:rsidRDefault="00D97F75" w:rsidP="009D13D9">
            <w:pPr>
              <w:rPr>
                <w:b/>
              </w:rPr>
            </w:pPr>
            <w:r w:rsidRPr="00EC1E94">
              <w:rPr>
                <w:b/>
              </w:rPr>
              <w:t>GEEF BETEKENIS</w:t>
            </w:r>
          </w:p>
          <w:p w:rsidR="00343C78" w:rsidRDefault="00343C78" w:rsidP="009D13D9"/>
          <w:p w:rsidR="00D97F75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>Reageer enthousiast</w:t>
            </w:r>
          </w:p>
          <w:p w:rsidR="00343C78" w:rsidRPr="00785298" w:rsidRDefault="00343C78" w:rsidP="00343C78">
            <w:pPr>
              <w:pStyle w:val="Lijstalinea"/>
              <w:rPr>
                <w:sz w:val="20"/>
              </w:rPr>
            </w:pPr>
          </w:p>
          <w:p w:rsidR="00D97F75" w:rsidRPr="00785298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 xml:space="preserve">Omschrijf de prikkel </w:t>
            </w:r>
          </w:p>
          <w:p w:rsidR="00D97F75" w:rsidRDefault="00343C78" w:rsidP="009D13D9">
            <w:pPr>
              <w:pStyle w:val="Lijstalinea"/>
              <w:rPr>
                <w:sz w:val="20"/>
              </w:rPr>
            </w:pPr>
            <w:r>
              <w:rPr>
                <w:sz w:val="20"/>
              </w:rPr>
              <w:t>zorgvuldig &amp;</w:t>
            </w:r>
            <w:r w:rsidR="00D97F75" w:rsidRPr="00785298">
              <w:rPr>
                <w:sz w:val="20"/>
              </w:rPr>
              <w:t xml:space="preserve"> concreet</w:t>
            </w:r>
          </w:p>
          <w:p w:rsidR="00343C78" w:rsidRPr="00785298" w:rsidRDefault="00343C78" w:rsidP="009D13D9">
            <w:pPr>
              <w:pStyle w:val="Lijstalinea"/>
              <w:rPr>
                <w:sz w:val="20"/>
              </w:rPr>
            </w:pPr>
          </w:p>
          <w:p w:rsidR="00D97F75" w:rsidRPr="00785298" w:rsidRDefault="00D97F75" w:rsidP="009D13D9">
            <w:pPr>
              <w:pStyle w:val="Lijstalinea"/>
              <w:numPr>
                <w:ilvl w:val="0"/>
                <w:numId w:val="6"/>
              </w:numPr>
              <w:rPr>
                <w:sz w:val="20"/>
              </w:rPr>
            </w:pPr>
            <w:r w:rsidRPr="00785298">
              <w:rPr>
                <w:sz w:val="20"/>
              </w:rPr>
              <w:t>Leg uit waarom iets is</w:t>
            </w:r>
          </w:p>
          <w:p w:rsidR="00D97F75" w:rsidRPr="00785298" w:rsidRDefault="00D97F75" w:rsidP="009D13D9">
            <w:pPr>
              <w:pStyle w:val="Lijstalinea"/>
              <w:rPr>
                <w:sz w:val="20"/>
              </w:rPr>
            </w:pPr>
            <w:r w:rsidRPr="00785298">
              <w:rPr>
                <w:sz w:val="20"/>
              </w:rPr>
              <w:t>zoals het is</w:t>
            </w:r>
          </w:p>
          <w:p w:rsidR="00D97F75" w:rsidRDefault="00D97F75" w:rsidP="009D13D9"/>
          <w:p w:rsidR="00343C78" w:rsidRDefault="00343C78" w:rsidP="009D13D9"/>
          <w:p w:rsidR="00343C78" w:rsidRDefault="00343C78" w:rsidP="009D13D9"/>
        </w:tc>
        <w:tc>
          <w:tcPr>
            <w:tcW w:w="819" w:type="dxa"/>
          </w:tcPr>
          <w:p w:rsidR="00D97F75" w:rsidRDefault="00D97F75" w:rsidP="009D13D9"/>
        </w:tc>
        <w:tc>
          <w:tcPr>
            <w:tcW w:w="3403" w:type="dxa"/>
          </w:tcPr>
          <w:p w:rsidR="00D97F75" w:rsidRDefault="00D97F75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  <w:p w:rsidR="00217D68" w:rsidRDefault="00217D68" w:rsidP="009D13D9"/>
        </w:tc>
        <w:tc>
          <w:tcPr>
            <w:tcW w:w="2977" w:type="dxa"/>
          </w:tcPr>
          <w:p w:rsidR="00D97F75" w:rsidRDefault="00D97F75" w:rsidP="009D13D9"/>
        </w:tc>
        <w:tc>
          <w:tcPr>
            <w:tcW w:w="4076" w:type="dxa"/>
          </w:tcPr>
          <w:p w:rsidR="00D97F75" w:rsidRDefault="00D97F75" w:rsidP="009D13D9"/>
        </w:tc>
      </w:tr>
    </w:tbl>
    <w:p w:rsidR="00785298" w:rsidRPr="00785298" w:rsidRDefault="00BF10F1" w:rsidP="00785298">
      <w:pPr>
        <w:jc w:val="center"/>
        <w:rPr>
          <w:b/>
        </w:rPr>
      </w:pPr>
      <w:r>
        <w:rPr>
          <w:b/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-883892</wp:posOffset>
                </wp:positionH>
                <wp:positionV relativeFrom="paragraph">
                  <wp:posOffset>388316</wp:posOffset>
                </wp:positionV>
                <wp:extent cx="811033" cy="906449"/>
                <wp:effectExtent l="0" t="0" r="8255" b="825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033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0F1" w:rsidRDefault="00217D68">
                            <w:r>
                              <w:rPr>
                                <w:noProof/>
                                <w:lang w:eastAsia="nl-BE"/>
                              </w:rPr>
                              <w:t xml:space="preserve">  </w:t>
                            </w:r>
                            <w:r w:rsidR="00BF10F1"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>
                                  <wp:extent cx="478155" cy="808355"/>
                                  <wp:effectExtent l="0" t="0" r="0" b="0"/>
                                  <wp:docPr id="9" name="Afbeelding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E58509B.tmp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8155" cy="808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vak 8" o:spid="_x0000_s1028" type="#_x0000_t202" style="position:absolute;left:0;text-align:left;margin-left:-69.6pt;margin-top:30.6pt;width:63.85pt;height:7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" fillcolor="white [3201]" stroked="f" strokeweight=".5pt">
                <v:textbox>
                  <w:txbxContent>
                    <w:p w:rsidR="00BF10F1" w:rsidRDefault="00217D68">
                      <w:r>
                        <w:rPr>
                          <w:noProof/>
                          <w:lang w:eastAsia="nl-BE"/>
                        </w:rPr>
                        <w:t xml:space="preserve">  </w:t>
                      </w:r>
                      <w:r w:rsidR="00BF10F1">
                        <w:rPr>
                          <w:noProof/>
                          <w:lang w:eastAsia="nl-BE"/>
                        </w:rPr>
                        <w:drawing>
                          <wp:inline distT="0" distB="0" distL="0" distR="0">
                            <wp:extent cx="478155" cy="808355"/>
                            <wp:effectExtent l="0" t="0" r="0" b="0"/>
                            <wp:docPr id="9" name="Afbeelding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E58509B.tmp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8155" cy="808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85298" w:rsidRPr="00785298">
        <w:rPr>
          <w:b/>
        </w:rPr>
        <w:t>2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/ 3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kleuterklas</w:t>
      </w:r>
      <w:r w:rsidR="00785298" w:rsidRPr="00785298">
        <w:rPr>
          <w:b/>
        </w:rPr>
        <w:tab/>
        <w:t>datum: .…/…./20….</w:t>
      </w:r>
      <w:r w:rsidR="00785298" w:rsidRPr="00785298">
        <w:rPr>
          <w:b/>
        </w:rPr>
        <w:tab/>
        <w:t xml:space="preserve">Onderwerp: ………………………………………..             aantal </w:t>
      </w:r>
      <w:proofErr w:type="spellStart"/>
      <w:r w:rsidR="00785298" w:rsidRPr="00785298">
        <w:rPr>
          <w:b/>
        </w:rPr>
        <w:t>kls</w:t>
      </w:r>
      <w:proofErr w:type="spellEnd"/>
      <w:r w:rsidR="00785298" w:rsidRPr="00785298">
        <w:rPr>
          <w:b/>
        </w:rPr>
        <w:t>: …………………          Observatie / reflectie nr. …….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58"/>
        <w:gridCol w:w="734"/>
        <w:gridCol w:w="3289"/>
        <w:gridCol w:w="2947"/>
        <w:gridCol w:w="3966"/>
      </w:tblGrid>
      <w:tr w:rsidR="00785298" w:rsidTr="00343C78">
        <w:tc>
          <w:tcPr>
            <w:tcW w:w="3058" w:type="dxa"/>
          </w:tcPr>
          <w:p w:rsidR="00785298" w:rsidRDefault="00785298" w:rsidP="009D13D9"/>
        </w:tc>
        <w:tc>
          <w:tcPr>
            <w:tcW w:w="4023" w:type="dxa"/>
            <w:gridSpan w:val="2"/>
          </w:tcPr>
          <w:p w:rsidR="00785298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Observatie</w:t>
            </w:r>
          </w:p>
        </w:tc>
        <w:tc>
          <w:tcPr>
            <w:tcW w:w="6913" w:type="dxa"/>
            <w:gridSpan w:val="2"/>
          </w:tcPr>
          <w:p w:rsidR="00785298" w:rsidRPr="00785298" w:rsidRDefault="00785298" w:rsidP="00785298">
            <w:pPr>
              <w:jc w:val="center"/>
              <w:rPr>
                <w:b/>
              </w:rPr>
            </w:pPr>
            <w:r w:rsidRPr="00785298">
              <w:rPr>
                <w:b/>
              </w:rPr>
              <w:t>Reflectie</w:t>
            </w:r>
          </w:p>
        </w:tc>
      </w:tr>
      <w:tr w:rsidR="00785298" w:rsidTr="00343C78">
        <w:tc>
          <w:tcPr>
            <w:tcW w:w="3058" w:type="dxa"/>
          </w:tcPr>
          <w:p w:rsidR="00785298" w:rsidRPr="00EC1E94" w:rsidRDefault="00343C78" w:rsidP="009D13D9">
            <w:pPr>
              <w:rPr>
                <w:b/>
              </w:rPr>
            </w:pPr>
            <w:r w:rsidRPr="00EC1E94">
              <w:rPr>
                <w:b/>
              </w:rPr>
              <w:t>BREID UIT</w:t>
            </w:r>
          </w:p>
        </w:tc>
        <w:tc>
          <w:tcPr>
            <w:tcW w:w="734" w:type="dxa"/>
          </w:tcPr>
          <w:p w:rsidR="00785298" w:rsidRDefault="00785298" w:rsidP="009D13D9">
            <w:r>
              <w:t>Turf</w:t>
            </w:r>
          </w:p>
        </w:tc>
        <w:tc>
          <w:tcPr>
            <w:tcW w:w="3289" w:type="dxa"/>
          </w:tcPr>
          <w:p w:rsidR="00785298" w:rsidRDefault="00785298" w:rsidP="009D13D9">
            <w:r>
              <w:t>Noteer wat je opvalt</w:t>
            </w:r>
          </w:p>
        </w:tc>
        <w:tc>
          <w:tcPr>
            <w:tcW w:w="2947" w:type="dxa"/>
          </w:tcPr>
          <w:p w:rsidR="00785298" w:rsidRDefault="00785298" w:rsidP="009D13D9">
            <w:r>
              <w:t>Welke interactievaardigheden zet je veel in? Welke minder?</w:t>
            </w:r>
          </w:p>
        </w:tc>
        <w:tc>
          <w:tcPr>
            <w:tcW w:w="3966" w:type="dxa"/>
          </w:tcPr>
          <w:p w:rsidR="00785298" w:rsidRDefault="00785298" w:rsidP="009D13D9">
            <w:r>
              <w:t>Vervolgaanpak: hoe sterktes versterken?</w:t>
            </w:r>
          </w:p>
          <w:p w:rsidR="00785298" w:rsidRDefault="00785298" w:rsidP="009D13D9">
            <w:r>
              <w:t>Hoe zwakte bijspijkeren?</w:t>
            </w:r>
          </w:p>
        </w:tc>
      </w:tr>
      <w:tr w:rsidR="00785298" w:rsidTr="00343C78">
        <w:tc>
          <w:tcPr>
            <w:tcW w:w="3058" w:type="dxa"/>
          </w:tcPr>
          <w:p w:rsidR="00343C78" w:rsidRPr="00343C78" w:rsidRDefault="00343C78" w:rsidP="00343C78">
            <w:pPr>
              <w:pStyle w:val="Lijstalinea"/>
              <w:numPr>
                <w:ilvl w:val="0"/>
                <w:numId w:val="2"/>
              </w:numPr>
              <w:rPr>
                <w:szCs w:val="20"/>
              </w:rPr>
            </w:pPr>
            <w:r w:rsidRPr="00343C78">
              <w:rPr>
                <w:szCs w:val="20"/>
              </w:rPr>
              <w:t>Veranker de gekozen prikkel</w:t>
            </w:r>
          </w:p>
          <w:p w:rsidR="00785298" w:rsidRDefault="00785298" w:rsidP="009D13D9"/>
        </w:tc>
        <w:tc>
          <w:tcPr>
            <w:tcW w:w="734" w:type="dxa"/>
          </w:tcPr>
          <w:p w:rsidR="00785298" w:rsidRDefault="00785298" w:rsidP="009D13D9"/>
        </w:tc>
        <w:tc>
          <w:tcPr>
            <w:tcW w:w="3289" w:type="dxa"/>
          </w:tcPr>
          <w:p w:rsidR="00785298" w:rsidRDefault="00785298" w:rsidP="009D13D9"/>
        </w:tc>
        <w:tc>
          <w:tcPr>
            <w:tcW w:w="2947" w:type="dxa"/>
          </w:tcPr>
          <w:p w:rsidR="00785298" w:rsidRDefault="00785298" w:rsidP="009D13D9"/>
        </w:tc>
        <w:tc>
          <w:tcPr>
            <w:tcW w:w="3966" w:type="dxa"/>
          </w:tcPr>
          <w:p w:rsidR="00785298" w:rsidRDefault="00785298" w:rsidP="009D13D9"/>
        </w:tc>
      </w:tr>
      <w:tr w:rsidR="00343C78" w:rsidTr="00343C78">
        <w:tc>
          <w:tcPr>
            <w:tcW w:w="3058" w:type="dxa"/>
          </w:tcPr>
          <w:p w:rsidR="00343C78" w:rsidRPr="00343C78" w:rsidRDefault="00343C78" w:rsidP="00343C78">
            <w:pPr>
              <w:pStyle w:val="Lijstalinea"/>
              <w:numPr>
                <w:ilvl w:val="0"/>
                <w:numId w:val="2"/>
              </w:numPr>
              <w:rPr>
                <w:szCs w:val="20"/>
              </w:rPr>
            </w:pPr>
            <w:r w:rsidRPr="00343C78">
              <w:rPr>
                <w:szCs w:val="20"/>
              </w:rPr>
              <w:t>Activeer hogere denkvaardigheden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Hoe- en waarom-?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 xml:space="preserve">Loop! 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00343C78">
              <w:rPr>
                <w:sz w:val="20"/>
                <w:szCs w:val="20"/>
              </w:rPr>
              <w:t>Vgl</w:t>
            </w:r>
            <w:proofErr w:type="spellEnd"/>
            <w:r w:rsidRPr="00343C78">
              <w:rPr>
                <w:sz w:val="20"/>
                <w:szCs w:val="20"/>
              </w:rPr>
              <w:t xml:space="preserve">, class., </w:t>
            </w:r>
            <w:proofErr w:type="spellStart"/>
            <w:r w:rsidRPr="00343C78">
              <w:rPr>
                <w:sz w:val="20"/>
                <w:szCs w:val="20"/>
              </w:rPr>
              <w:t>ass</w:t>
            </w:r>
            <w:proofErr w:type="spellEnd"/>
            <w:r w:rsidRPr="00343C78">
              <w:rPr>
                <w:sz w:val="20"/>
                <w:szCs w:val="20"/>
              </w:rPr>
              <w:t>.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Voorspellen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Verbazing of onwetendheid</w:t>
            </w:r>
          </w:p>
          <w:p w:rsidR="00343C78" w:rsidRPr="00343C78" w:rsidRDefault="00EC1E94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Prikkel met </w:t>
            </w:r>
            <w:r w:rsidR="00343C78" w:rsidRPr="00343C78">
              <w:rPr>
                <w:sz w:val="20"/>
                <w:szCs w:val="20"/>
              </w:rPr>
              <w:t>interessante vaststelling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Creëer problemen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Beweer iets absurds of prikkelends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Geef extra informatie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343C78">
              <w:rPr>
                <w:sz w:val="20"/>
                <w:szCs w:val="20"/>
              </w:rPr>
              <w:t>Stimuleer zelfstandig denken &amp; handelen; laat eigen ideeën &amp; producten toe</w:t>
            </w:r>
          </w:p>
          <w:p w:rsidR="00343C78" w:rsidRDefault="00343C78" w:rsidP="009D13D9"/>
        </w:tc>
        <w:tc>
          <w:tcPr>
            <w:tcW w:w="734" w:type="dxa"/>
          </w:tcPr>
          <w:p w:rsidR="00343C78" w:rsidRDefault="00343C78" w:rsidP="009D13D9"/>
        </w:tc>
        <w:tc>
          <w:tcPr>
            <w:tcW w:w="3289" w:type="dxa"/>
          </w:tcPr>
          <w:p w:rsidR="00343C78" w:rsidRDefault="00343C78" w:rsidP="009D13D9"/>
        </w:tc>
        <w:tc>
          <w:tcPr>
            <w:tcW w:w="2947" w:type="dxa"/>
          </w:tcPr>
          <w:p w:rsidR="00B80E85" w:rsidRDefault="00B80E85" w:rsidP="009D13D9"/>
        </w:tc>
        <w:tc>
          <w:tcPr>
            <w:tcW w:w="3966" w:type="dxa"/>
          </w:tcPr>
          <w:p w:rsidR="00343C78" w:rsidRDefault="00343C78" w:rsidP="009D13D9"/>
        </w:tc>
      </w:tr>
      <w:tr w:rsidR="00343C78" w:rsidTr="00343C78">
        <w:tc>
          <w:tcPr>
            <w:tcW w:w="3058" w:type="dxa"/>
          </w:tcPr>
          <w:p w:rsidR="00343C78" w:rsidRPr="00343C78" w:rsidRDefault="00343C78" w:rsidP="00343C78">
            <w:pPr>
              <w:pStyle w:val="Lijstaline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D13D9">
              <w:rPr>
                <w:sz w:val="20"/>
                <w:szCs w:val="20"/>
              </w:rPr>
              <w:t>Heb hoge verwachtingen en differentieer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 w:rsidRPr="00343C78">
              <w:rPr>
                <w:sz w:val="20"/>
              </w:rPr>
              <w:t>Zwijg (na een vraag)</w:t>
            </w:r>
          </w:p>
          <w:p w:rsidR="00343C78" w:rsidRPr="00343C78" w:rsidRDefault="00343C78" w:rsidP="00343C78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proofErr w:type="spellStart"/>
            <w:r w:rsidRPr="00343C78">
              <w:rPr>
                <w:sz w:val="20"/>
              </w:rPr>
              <w:t>Scaffold</w:t>
            </w:r>
            <w:proofErr w:type="spellEnd"/>
            <w:r w:rsidRPr="00343C78">
              <w:rPr>
                <w:sz w:val="20"/>
              </w:rPr>
              <w:t>: via hints</w:t>
            </w:r>
          </w:p>
          <w:p w:rsidR="00343C78" w:rsidRDefault="00343C78" w:rsidP="00343C78">
            <w:pPr>
              <w:pStyle w:val="Lijstalinea"/>
              <w:numPr>
                <w:ilvl w:val="0"/>
                <w:numId w:val="11"/>
              </w:numPr>
            </w:pPr>
            <w:proofErr w:type="spellStart"/>
            <w:r w:rsidRPr="00343C78">
              <w:rPr>
                <w:sz w:val="20"/>
              </w:rPr>
              <w:t>Scaffold</w:t>
            </w:r>
            <w:proofErr w:type="spellEnd"/>
            <w:r w:rsidRPr="00343C78">
              <w:rPr>
                <w:sz w:val="20"/>
              </w:rPr>
              <w:t>: deel een complexe vraag op in deelvragen</w:t>
            </w:r>
          </w:p>
        </w:tc>
        <w:tc>
          <w:tcPr>
            <w:tcW w:w="734" w:type="dxa"/>
          </w:tcPr>
          <w:p w:rsidR="00343C78" w:rsidRDefault="00343C78" w:rsidP="009D13D9"/>
        </w:tc>
        <w:tc>
          <w:tcPr>
            <w:tcW w:w="3289" w:type="dxa"/>
          </w:tcPr>
          <w:p w:rsidR="00343C78" w:rsidRDefault="00343C78" w:rsidP="009D13D9"/>
        </w:tc>
        <w:tc>
          <w:tcPr>
            <w:tcW w:w="2947" w:type="dxa"/>
          </w:tcPr>
          <w:p w:rsidR="00343C78" w:rsidRDefault="00343C78" w:rsidP="009D13D9"/>
        </w:tc>
        <w:tc>
          <w:tcPr>
            <w:tcW w:w="3966" w:type="dxa"/>
          </w:tcPr>
          <w:p w:rsidR="00343C78" w:rsidRDefault="00343C78" w:rsidP="009D13D9"/>
        </w:tc>
      </w:tr>
    </w:tbl>
    <w:p w:rsidR="00785298" w:rsidRPr="00785298" w:rsidRDefault="00BF10F1" w:rsidP="00785298">
      <w:pPr>
        <w:jc w:val="center"/>
        <w:rPr>
          <w:b/>
        </w:rPr>
      </w:pPr>
      <w:r>
        <w:rPr>
          <w:b/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leftMargin">
                  <wp:posOffset>119270</wp:posOffset>
                </wp:positionH>
                <wp:positionV relativeFrom="paragraph">
                  <wp:posOffset>117972</wp:posOffset>
                </wp:positionV>
                <wp:extent cx="620201" cy="906449"/>
                <wp:effectExtent l="0" t="0" r="8890" b="825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01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0F1" w:rsidRDefault="00BF10F1">
                            <w:r w:rsidRPr="00BF10F1"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>
                                  <wp:extent cx="485140" cy="835025"/>
                                  <wp:effectExtent l="0" t="0" r="0" b="3175"/>
                                  <wp:docPr id="5" name="Afbeelding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140" cy="83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9" type="#_x0000_t202" style="position:absolute;left:0;text-align:left;margin-left:9.4pt;margin-top:9.3pt;width:48.85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" fillcolor="white [3201]" stroked="f" strokeweight=".5pt">
                <v:textbox>
                  <w:txbxContent>
                    <w:p w:rsidR="00BF10F1" w:rsidRDefault="00BF10F1">
                      <w:bookmarkStart w:id="1" w:name="_GoBack"/>
                      <w:r w:rsidRPr="00BF10F1">
                        <w:drawing>
                          <wp:inline distT="0" distB="0" distL="0" distR="0">
                            <wp:extent cx="485140" cy="835025"/>
                            <wp:effectExtent l="0" t="0" r="0" b="3175"/>
                            <wp:docPr id="5" name="Afbeelding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140" cy="83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785298" w:rsidRPr="00785298">
        <w:rPr>
          <w:b/>
        </w:rPr>
        <w:t>2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/ 3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kleuterklas</w:t>
      </w:r>
      <w:r w:rsidR="00785298" w:rsidRPr="00785298">
        <w:rPr>
          <w:b/>
        </w:rPr>
        <w:tab/>
        <w:t>datum: .…/…./20….</w:t>
      </w:r>
      <w:r w:rsidR="00785298" w:rsidRPr="00785298">
        <w:rPr>
          <w:b/>
        </w:rPr>
        <w:tab/>
        <w:t xml:space="preserve">Onderwerp: ………………………………………..             aantal </w:t>
      </w:r>
      <w:proofErr w:type="spellStart"/>
      <w:r w:rsidR="00785298" w:rsidRPr="00785298">
        <w:rPr>
          <w:b/>
        </w:rPr>
        <w:t>kls</w:t>
      </w:r>
      <w:proofErr w:type="spellEnd"/>
      <w:r w:rsidR="00785298" w:rsidRPr="00785298">
        <w:rPr>
          <w:b/>
        </w:rPr>
        <w:t>: …………………          Observatie / reflectie nr. …….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8"/>
        <w:gridCol w:w="741"/>
        <w:gridCol w:w="3402"/>
        <w:gridCol w:w="2977"/>
        <w:gridCol w:w="4076"/>
      </w:tblGrid>
      <w:tr w:rsidR="00785298" w:rsidTr="005872C4">
        <w:tc>
          <w:tcPr>
            <w:tcW w:w="2798" w:type="dxa"/>
          </w:tcPr>
          <w:p w:rsidR="00785298" w:rsidRDefault="00785298" w:rsidP="005872C4"/>
        </w:tc>
        <w:tc>
          <w:tcPr>
            <w:tcW w:w="4143" w:type="dxa"/>
            <w:gridSpan w:val="2"/>
          </w:tcPr>
          <w:p w:rsidR="00785298" w:rsidRPr="00785298" w:rsidRDefault="00785298" w:rsidP="005872C4">
            <w:pPr>
              <w:jc w:val="center"/>
              <w:rPr>
                <w:b/>
              </w:rPr>
            </w:pPr>
            <w:r w:rsidRPr="00785298">
              <w:rPr>
                <w:b/>
              </w:rPr>
              <w:t>Observatie</w:t>
            </w:r>
          </w:p>
        </w:tc>
        <w:tc>
          <w:tcPr>
            <w:tcW w:w="7053" w:type="dxa"/>
            <w:gridSpan w:val="2"/>
          </w:tcPr>
          <w:p w:rsidR="00785298" w:rsidRPr="00785298" w:rsidRDefault="00785298" w:rsidP="005872C4">
            <w:pPr>
              <w:jc w:val="center"/>
              <w:rPr>
                <w:b/>
              </w:rPr>
            </w:pPr>
            <w:r w:rsidRPr="00785298">
              <w:rPr>
                <w:b/>
              </w:rPr>
              <w:t>Reflectie</w:t>
            </w:r>
          </w:p>
        </w:tc>
      </w:tr>
      <w:tr w:rsidR="00785298" w:rsidTr="005872C4">
        <w:tc>
          <w:tcPr>
            <w:tcW w:w="2798" w:type="dxa"/>
          </w:tcPr>
          <w:p w:rsidR="00785298" w:rsidRPr="00EC1E94" w:rsidRDefault="00EC1E94" w:rsidP="005872C4">
            <w:pPr>
              <w:rPr>
                <w:b/>
              </w:rPr>
            </w:pPr>
            <w:r w:rsidRPr="00EC1E94">
              <w:rPr>
                <w:b/>
              </w:rPr>
              <w:t>BEVORDER ZELFSTURING</w:t>
            </w:r>
          </w:p>
        </w:tc>
        <w:tc>
          <w:tcPr>
            <w:tcW w:w="741" w:type="dxa"/>
          </w:tcPr>
          <w:p w:rsidR="00785298" w:rsidRDefault="00785298" w:rsidP="005872C4">
            <w:r>
              <w:t>Turf</w:t>
            </w:r>
          </w:p>
        </w:tc>
        <w:tc>
          <w:tcPr>
            <w:tcW w:w="3402" w:type="dxa"/>
          </w:tcPr>
          <w:p w:rsidR="00785298" w:rsidRDefault="00785298" w:rsidP="005872C4">
            <w:r>
              <w:t>Noteer wat je opvalt</w:t>
            </w:r>
          </w:p>
        </w:tc>
        <w:tc>
          <w:tcPr>
            <w:tcW w:w="2977" w:type="dxa"/>
          </w:tcPr>
          <w:p w:rsidR="00785298" w:rsidRDefault="00785298" w:rsidP="005872C4">
            <w:r>
              <w:t>Welke interactievaardigheden zet je veel in? Welke minder?</w:t>
            </w:r>
          </w:p>
        </w:tc>
        <w:tc>
          <w:tcPr>
            <w:tcW w:w="4076" w:type="dxa"/>
          </w:tcPr>
          <w:p w:rsidR="00785298" w:rsidRDefault="00785298" w:rsidP="005872C4">
            <w:r>
              <w:t>Vervolgaanpak: hoe sterktes versterken?</w:t>
            </w:r>
          </w:p>
          <w:p w:rsidR="00785298" w:rsidRDefault="00785298" w:rsidP="005872C4">
            <w:r>
              <w:t>Hoe zwakte bijspijkeren?</w:t>
            </w:r>
          </w:p>
          <w:p w:rsidR="00785298" w:rsidRDefault="00785298" w:rsidP="005872C4"/>
        </w:tc>
      </w:tr>
      <w:tr w:rsidR="00785298" w:rsidTr="005872C4">
        <w:tc>
          <w:tcPr>
            <w:tcW w:w="2798" w:type="dxa"/>
          </w:tcPr>
          <w:p w:rsidR="00EC1E94" w:rsidRDefault="00EC1E94" w:rsidP="00EC1E94">
            <w:pPr>
              <w:pStyle w:val="Lijstalinea"/>
              <w:numPr>
                <w:ilvl w:val="0"/>
                <w:numId w:val="13"/>
              </w:numPr>
            </w:pPr>
            <w:r>
              <w:t xml:space="preserve">Vooraf: </w:t>
            </w:r>
          </w:p>
          <w:p w:rsidR="00546B51" w:rsidRPr="00546B51" w:rsidRDefault="00546B51" w:rsidP="00546B51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 w:rsidRPr="00546B51">
              <w:rPr>
                <w:sz w:val="20"/>
              </w:rPr>
              <w:t>Brainstorm</w:t>
            </w:r>
          </w:p>
          <w:p w:rsidR="00546B51" w:rsidRPr="00546B51" w:rsidRDefault="00546B51" w:rsidP="00546B51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 w:rsidRPr="00546B51">
              <w:rPr>
                <w:sz w:val="20"/>
              </w:rPr>
              <w:t>Plan en laat plannen</w:t>
            </w:r>
          </w:p>
          <w:p w:rsidR="00785298" w:rsidRDefault="00785298" w:rsidP="005872C4"/>
        </w:tc>
        <w:tc>
          <w:tcPr>
            <w:tcW w:w="741" w:type="dxa"/>
          </w:tcPr>
          <w:p w:rsidR="00785298" w:rsidRDefault="00785298" w:rsidP="005872C4"/>
        </w:tc>
        <w:tc>
          <w:tcPr>
            <w:tcW w:w="3402" w:type="dxa"/>
          </w:tcPr>
          <w:p w:rsidR="00785298" w:rsidRDefault="00785298" w:rsidP="005872C4"/>
          <w:p w:rsidR="00546B51" w:rsidRDefault="00546B51" w:rsidP="005872C4"/>
          <w:p w:rsidR="00546B51" w:rsidRDefault="00546B51" w:rsidP="005872C4"/>
          <w:p w:rsidR="00546B51" w:rsidRDefault="00546B51" w:rsidP="005872C4"/>
          <w:p w:rsidR="00546B51" w:rsidRDefault="00546B51" w:rsidP="005872C4"/>
          <w:p w:rsidR="00546B51" w:rsidRDefault="00546B51" w:rsidP="005872C4"/>
          <w:p w:rsidR="00546B51" w:rsidRDefault="00546B51" w:rsidP="005872C4"/>
        </w:tc>
        <w:tc>
          <w:tcPr>
            <w:tcW w:w="2977" w:type="dxa"/>
          </w:tcPr>
          <w:p w:rsidR="00785298" w:rsidRDefault="00785298" w:rsidP="005872C4"/>
        </w:tc>
        <w:tc>
          <w:tcPr>
            <w:tcW w:w="4076" w:type="dxa"/>
          </w:tcPr>
          <w:p w:rsidR="00785298" w:rsidRDefault="00785298" w:rsidP="005872C4"/>
        </w:tc>
      </w:tr>
      <w:tr w:rsidR="00785298" w:rsidTr="005872C4">
        <w:tc>
          <w:tcPr>
            <w:tcW w:w="2798" w:type="dxa"/>
          </w:tcPr>
          <w:p w:rsidR="00EC1E94" w:rsidRDefault="00EC1E94" w:rsidP="00EC1E94">
            <w:pPr>
              <w:pStyle w:val="Lijstalinea"/>
              <w:numPr>
                <w:ilvl w:val="0"/>
                <w:numId w:val="13"/>
              </w:numPr>
            </w:pPr>
            <w:r>
              <w:t xml:space="preserve">Tijdens: </w:t>
            </w:r>
          </w:p>
          <w:p w:rsidR="00EC1E94" w:rsidRDefault="00EC1E94" w:rsidP="00EC1E94">
            <w:pPr>
              <w:pStyle w:val="Lijstalinea"/>
              <w:ind w:left="1080"/>
            </w:pPr>
          </w:p>
          <w:p w:rsidR="00EC1E94" w:rsidRPr="00EC1E94" w:rsidRDefault="00EC1E94" w:rsidP="00EC1E94">
            <w:pPr>
              <w:pStyle w:val="Lijstalinea"/>
              <w:numPr>
                <w:ilvl w:val="0"/>
                <w:numId w:val="17"/>
              </w:numPr>
              <w:rPr>
                <w:sz w:val="20"/>
              </w:rPr>
            </w:pPr>
            <w:r w:rsidRPr="00EC1E94">
              <w:rPr>
                <w:sz w:val="20"/>
              </w:rPr>
              <w:t>Beschrijf het leerproces</w:t>
            </w:r>
          </w:p>
          <w:p w:rsidR="00EC1E94" w:rsidRPr="00EC1E94" w:rsidRDefault="00EC1E94" w:rsidP="00EC1E94">
            <w:pPr>
              <w:pStyle w:val="Lijstalinea"/>
              <w:numPr>
                <w:ilvl w:val="0"/>
                <w:numId w:val="17"/>
              </w:numPr>
              <w:rPr>
                <w:sz w:val="20"/>
              </w:rPr>
            </w:pPr>
            <w:r w:rsidRPr="00EC1E94">
              <w:rPr>
                <w:sz w:val="20"/>
              </w:rPr>
              <w:t xml:space="preserve">Stel vragen over het leerproces: </w:t>
            </w:r>
            <w:proofErr w:type="spellStart"/>
            <w:r w:rsidRPr="00546B51">
              <w:rPr>
                <w:sz w:val="20"/>
              </w:rPr>
              <w:t>explain</w:t>
            </w:r>
            <w:proofErr w:type="spellEnd"/>
            <w:r w:rsidRPr="00546B51">
              <w:rPr>
                <w:sz w:val="20"/>
              </w:rPr>
              <w:t xml:space="preserve"> </w:t>
            </w:r>
            <w:proofErr w:type="spellStart"/>
            <w:r w:rsidRPr="00546B51">
              <w:rPr>
                <w:sz w:val="20"/>
              </w:rPr>
              <w:t>your</w:t>
            </w:r>
            <w:proofErr w:type="spellEnd"/>
            <w:r w:rsidRPr="00546B51">
              <w:rPr>
                <w:sz w:val="20"/>
              </w:rPr>
              <w:t xml:space="preserve"> </w:t>
            </w:r>
            <w:proofErr w:type="spellStart"/>
            <w:r w:rsidRPr="00546B51">
              <w:rPr>
                <w:sz w:val="20"/>
              </w:rPr>
              <w:t>reasoning</w:t>
            </w:r>
            <w:proofErr w:type="spellEnd"/>
          </w:p>
          <w:p w:rsidR="00EC1E94" w:rsidRPr="00EC1E94" w:rsidRDefault="00EC1E94" w:rsidP="00EC1E94">
            <w:pPr>
              <w:pStyle w:val="Lijstalinea"/>
              <w:numPr>
                <w:ilvl w:val="0"/>
                <w:numId w:val="17"/>
              </w:numPr>
              <w:rPr>
                <w:sz w:val="20"/>
              </w:rPr>
            </w:pPr>
            <w:proofErr w:type="spellStart"/>
            <w:r w:rsidRPr="00EC1E94">
              <w:rPr>
                <w:sz w:val="20"/>
              </w:rPr>
              <w:t>Explain</w:t>
            </w:r>
            <w:proofErr w:type="spellEnd"/>
            <w:r w:rsidRPr="00EC1E94">
              <w:rPr>
                <w:sz w:val="20"/>
              </w:rPr>
              <w:t xml:space="preserve"> </w:t>
            </w:r>
            <w:proofErr w:type="spellStart"/>
            <w:r w:rsidRPr="00EC1E94">
              <w:rPr>
                <w:sz w:val="20"/>
              </w:rPr>
              <w:t>your</w:t>
            </w:r>
            <w:proofErr w:type="spellEnd"/>
            <w:r w:rsidRPr="00EC1E94">
              <w:rPr>
                <w:sz w:val="20"/>
              </w:rPr>
              <w:t xml:space="preserve"> </w:t>
            </w:r>
            <w:proofErr w:type="spellStart"/>
            <w:r w:rsidRPr="00EC1E94">
              <w:rPr>
                <w:sz w:val="20"/>
              </w:rPr>
              <w:t>own</w:t>
            </w:r>
            <w:proofErr w:type="spellEnd"/>
            <w:r w:rsidRPr="00EC1E94">
              <w:rPr>
                <w:sz w:val="20"/>
              </w:rPr>
              <w:t xml:space="preserve"> </w:t>
            </w:r>
            <w:proofErr w:type="spellStart"/>
            <w:r w:rsidRPr="00EC1E94">
              <w:rPr>
                <w:sz w:val="20"/>
              </w:rPr>
              <w:t>reasoning</w:t>
            </w:r>
            <w:proofErr w:type="spellEnd"/>
          </w:p>
          <w:p w:rsidR="00785298" w:rsidRDefault="00785298" w:rsidP="00EC1E94">
            <w:pPr>
              <w:jc w:val="right"/>
            </w:pPr>
          </w:p>
        </w:tc>
        <w:tc>
          <w:tcPr>
            <w:tcW w:w="741" w:type="dxa"/>
          </w:tcPr>
          <w:p w:rsidR="00785298" w:rsidRDefault="00785298" w:rsidP="005872C4"/>
        </w:tc>
        <w:tc>
          <w:tcPr>
            <w:tcW w:w="3402" w:type="dxa"/>
          </w:tcPr>
          <w:p w:rsidR="00785298" w:rsidRDefault="00785298" w:rsidP="005872C4"/>
        </w:tc>
        <w:tc>
          <w:tcPr>
            <w:tcW w:w="2977" w:type="dxa"/>
          </w:tcPr>
          <w:p w:rsidR="00785298" w:rsidRDefault="00785298" w:rsidP="005872C4"/>
        </w:tc>
        <w:tc>
          <w:tcPr>
            <w:tcW w:w="4076" w:type="dxa"/>
          </w:tcPr>
          <w:p w:rsidR="00785298" w:rsidRDefault="00785298" w:rsidP="005872C4"/>
        </w:tc>
      </w:tr>
      <w:tr w:rsidR="00EC1E94" w:rsidTr="005872C4">
        <w:tc>
          <w:tcPr>
            <w:tcW w:w="2798" w:type="dxa"/>
          </w:tcPr>
          <w:p w:rsidR="00EC1E94" w:rsidRDefault="00546B51" w:rsidP="00EC1E94">
            <w:pPr>
              <w:pStyle w:val="Lijstalinea"/>
              <w:numPr>
                <w:ilvl w:val="0"/>
                <w:numId w:val="13"/>
              </w:numPr>
            </w:pPr>
            <w:r>
              <w:t xml:space="preserve">Achteraf: terugblikken en </w:t>
            </w:r>
            <w:r w:rsidR="00EC1E94">
              <w:t>evalueren</w:t>
            </w:r>
          </w:p>
          <w:p w:rsidR="00EC1E94" w:rsidRDefault="00EC1E94" w:rsidP="00EC1E94">
            <w:pPr>
              <w:pStyle w:val="Lijstalinea"/>
              <w:ind w:left="1080"/>
            </w:pPr>
          </w:p>
          <w:p w:rsidR="00EC1E94" w:rsidRPr="00EC1E94" w:rsidRDefault="00EC1E94" w:rsidP="00EC1E94">
            <w:pPr>
              <w:pStyle w:val="Lijstalinea"/>
              <w:numPr>
                <w:ilvl w:val="0"/>
                <w:numId w:val="16"/>
              </w:numPr>
              <w:rPr>
                <w:sz w:val="20"/>
              </w:rPr>
            </w:pPr>
            <w:r w:rsidRPr="00EC1E94">
              <w:rPr>
                <w:sz w:val="20"/>
              </w:rPr>
              <w:t>Blik terug</w:t>
            </w:r>
          </w:p>
          <w:p w:rsidR="00EC1E94" w:rsidRPr="00EC1E94" w:rsidRDefault="00EC1E94" w:rsidP="00EC1E94">
            <w:pPr>
              <w:pStyle w:val="Lijstalinea"/>
              <w:numPr>
                <w:ilvl w:val="0"/>
                <w:numId w:val="16"/>
              </w:numPr>
              <w:rPr>
                <w:sz w:val="20"/>
              </w:rPr>
            </w:pPr>
            <w:proofErr w:type="spellStart"/>
            <w:r w:rsidRPr="00EC1E94">
              <w:rPr>
                <w:sz w:val="20"/>
              </w:rPr>
              <w:t>Explain</w:t>
            </w:r>
            <w:proofErr w:type="spellEnd"/>
            <w:r w:rsidRPr="00EC1E94">
              <w:rPr>
                <w:sz w:val="20"/>
              </w:rPr>
              <w:t xml:space="preserve"> </w:t>
            </w:r>
            <w:proofErr w:type="spellStart"/>
            <w:r w:rsidRPr="00EC1E94">
              <w:rPr>
                <w:sz w:val="20"/>
              </w:rPr>
              <w:t>your</w:t>
            </w:r>
            <w:proofErr w:type="spellEnd"/>
            <w:r w:rsidRPr="00EC1E94">
              <w:rPr>
                <w:sz w:val="20"/>
              </w:rPr>
              <w:t xml:space="preserve"> (</w:t>
            </w:r>
            <w:proofErr w:type="spellStart"/>
            <w:r w:rsidRPr="00EC1E94">
              <w:rPr>
                <w:sz w:val="20"/>
              </w:rPr>
              <w:t>own</w:t>
            </w:r>
            <w:proofErr w:type="spellEnd"/>
            <w:r w:rsidRPr="00EC1E94">
              <w:rPr>
                <w:sz w:val="20"/>
              </w:rPr>
              <w:t xml:space="preserve">) </w:t>
            </w:r>
            <w:proofErr w:type="spellStart"/>
            <w:r w:rsidRPr="00EC1E94">
              <w:rPr>
                <w:sz w:val="20"/>
              </w:rPr>
              <w:t>reasoning</w:t>
            </w:r>
            <w:proofErr w:type="spellEnd"/>
          </w:p>
          <w:p w:rsidR="00EC1E94" w:rsidRPr="00EC1E94" w:rsidRDefault="00EC1E94" w:rsidP="00EC1E94">
            <w:pPr>
              <w:pStyle w:val="Lijstalinea"/>
              <w:numPr>
                <w:ilvl w:val="0"/>
                <w:numId w:val="16"/>
              </w:numPr>
              <w:rPr>
                <w:sz w:val="20"/>
              </w:rPr>
            </w:pPr>
            <w:r w:rsidRPr="00EC1E94">
              <w:rPr>
                <w:sz w:val="20"/>
              </w:rPr>
              <w:t>Laat het proces evalueren</w:t>
            </w:r>
            <w:bookmarkStart w:id="0" w:name="_GoBack"/>
            <w:bookmarkEnd w:id="0"/>
          </w:p>
        </w:tc>
        <w:tc>
          <w:tcPr>
            <w:tcW w:w="741" w:type="dxa"/>
          </w:tcPr>
          <w:p w:rsidR="00EC1E94" w:rsidRDefault="00EC1E94" w:rsidP="005872C4"/>
        </w:tc>
        <w:tc>
          <w:tcPr>
            <w:tcW w:w="3402" w:type="dxa"/>
          </w:tcPr>
          <w:p w:rsidR="00EC1E94" w:rsidRDefault="00EC1E94" w:rsidP="005872C4"/>
        </w:tc>
        <w:tc>
          <w:tcPr>
            <w:tcW w:w="2977" w:type="dxa"/>
          </w:tcPr>
          <w:p w:rsidR="00EC1E94" w:rsidRDefault="00EC1E94" w:rsidP="005872C4"/>
        </w:tc>
        <w:tc>
          <w:tcPr>
            <w:tcW w:w="4076" w:type="dxa"/>
          </w:tcPr>
          <w:p w:rsidR="00EC1E94" w:rsidRDefault="00EC1E94" w:rsidP="005872C4"/>
        </w:tc>
      </w:tr>
    </w:tbl>
    <w:p w:rsidR="00546B51" w:rsidRDefault="00546B51" w:rsidP="00785298">
      <w:pPr>
        <w:jc w:val="center"/>
        <w:rPr>
          <w:b/>
        </w:rPr>
      </w:pPr>
    </w:p>
    <w:p w:rsidR="00546B51" w:rsidRDefault="00546B51" w:rsidP="00785298">
      <w:pPr>
        <w:jc w:val="center"/>
        <w:rPr>
          <w:b/>
        </w:rPr>
      </w:pPr>
    </w:p>
    <w:p w:rsidR="00546B51" w:rsidRDefault="00546B51" w:rsidP="00785298">
      <w:pPr>
        <w:jc w:val="center"/>
        <w:rPr>
          <w:b/>
        </w:rPr>
      </w:pPr>
    </w:p>
    <w:p w:rsidR="00785298" w:rsidRPr="00785298" w:rsidRDefault="00BF10F1" w:rsidP="00785298">
      <w:pPr>
        <w:jc w:val="center"/>
        <w:rPr>
          <w:b/>
        </w:rPr>
      </w:pPr>
      <w:r>
        <w:rPr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332685</wp:posOffset>
                </wp:positionV>
                <wp:extent cx="755374" cy="906449"/>
                <wp:effectExtent l="0" t="0" r="6985" b="8255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74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0F1" w:rsidRDefault="00BF10F1"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>
                                  <wp:extent cx="443865" cy="808355"/>
                                  <wp:effectExtent l="0" t="0" r="0" b="0"/>
                                  <wp:docPr id="7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E58E7C3.tmp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3865" cy="808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vak 6" o:spid="_x0000_s1030" type="#_x0000_t202" style="position:absolute;left:0;text-align:left;margin-left:8.3pt;margin-top:26.2pt;width:59.5pt;height:71.35pt;z-index:25166028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" fillcolor="white [3201]" stroked="f" strokeweight=".5pt">
                <v:textbox>
                  <w:txbxContent>
                    <w:p w:rsidR="00BF10F1" w:rsidRDefault="00BF10F1"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>
                            <wp:extent cx="443865" cy="808355"/>
                            <wp:effectExtent l="0" t="0" r="0" b="0"/>
                            <wp:docPr id="7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E58E7C3.tmp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3865" cy="808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5298" w:rsidRPr="00785298">
        <w:rPr>
          <w:b/>
        </w:rPr>
        <w:t>2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/ 3</w:t>
      </w:r>
      <w:r w:rsidR="00785298" w:rsidRPr="00785298">
        <w:rPr>
          <w:b/>
          <w:vertAlign w:val="superscript"/>
        </w:rPr>
        <w:t>e</w:t>
      </w:r>
      <w:r w:rsidR="00785298" w:rsidRPr="00785298">
        <w:rPr>
          <w:b/>
        </w:rPr>
        <w:t xml:space="preserve"> kleuterklas</w:t>
      </w:r>
      <w:r w:rsidR="00785298" w:rsidRPr="00785298">
        <w:rPr>
          <w:b/>
        </w:rPr>
        <w:tab/>
        <w:t>datum: .…/…./20….</w:t>
      </w:r>
      <w:r w:rsidR="00785298" w:rsidRPr="00785298">
        <w:rPr>
          <w:b/>
        </w:rPr>
        <w:tab/>
        <w:t xml:space="preserve">Onderwerp: ………………………………………..             aantal </w:t>
      </w:r>
      <w:proofErr w:type="spellStart"/>
      <w:r w:rsidR="00785298" w:rsidRPr="00785298">
        <w:rPr>
          <w:b/>
        </w:rPr>
        <w:t>kls</w:t>
      </w:r>
      <w:proofErr w:type="spellEnd"/>
      <w:r w:rsidR="00785298" w:rsidRPr="00785298">
        <w:rPr>
          <w:b/>
        </w:rPr>
        <w:t>: …………………          Observatie / reflectie nr. …….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8"/>
        <w:gridCol w:w="741"/>
        <w:gridCol w:w="3402"/>
        <w:gridCol w:w="2977"/>
        <w:gridCol w:w="4076"/>
      </w:tblGrid>
      <w:tr w:rsidR="00785298" w:rsidTr="005872C4">
        <w:tc>
          <w:tcPr>
            <w:tcW w:w="2798" w:type="dxa"/>
          </w:tcPr>
          <w:p w:rsidR="00785298" w:rsidRDefault="00785298" w:rsidP="005872C4"/>
        </w:tc>
        <w:tc>
          <w:tcPr>
            <w:tcW w:w="4143" w:type="dxa"/>
            <w:gridSpan w:val="2"/>
          </w:tcPr>
          <w:p w:rsidR="00785298" w:rsidRPr="00785298" w:rsidRDefault="00785298" w:rsidP="005872C4">
            <w:pPr>
              <w:jc w:val="center"/>
              <w:rPr>
                <w:b/>
              </w:rPr>
            </w:pPr>
            <w:r w:rsidRPr="00785298">
              <w:rPr>
                <w:b/>
              </w:rPr>
              <w:t>Observatie</w:t>
            </w:r>
          </w:p>
        </w:tc>
        <w:tc>
          <w:tcPr>
            <w:tcW w:w="7053" w:type="dxa"/>
            <w:gridSpan w:val="2"/>
          </w:tcPr>
          <w:p w:rsidR="00785298" w:rsidRPr="00785298" w:rsidRDefault="00785298" w:rsidP="005872C4">
            <w:pPr>
              <w:jc w:val="center"/>
              <w:rPr>
                <w:b/>
              </w:rPr>
            </w:pPr>
            <w:r w:rsidRPr="00785298">
              <w:rPr>
                <w:b/>
              </w:rPr>
              <w:t>Reflectie</w:t>
            </w:r>
          </w:p>
        </w:tc>
      </w:tr>
      <w:tr w:rsidR="00785298" w:rsidTr="005872C4">
        <w:tc>
          <w:tcPr>
            <w:tcW w:w="2798" w:type="dxa"/>
          </w:tcPr>
          <w:p w:rsidR="00BF10F1" w:rsidRPr="00EC1E94" w:rsidRDefault="00BF10F1" w:rsidP="00BF10F1">
            <w:pPr>
              <w:rPr>
                <w:b/>
                <w:sz w:val="20"/>
                <w:szCs w:val="20"/>
              </w:rPr>
            </w:pPr>
            <w:r w:rsidRPr="00EC1E94">
              <w:rPr>
                <w:b/>
                <w:sz w:val="20"/>
                <w:szCs w:val="20"/>
              </w:rPr>
              <w:t>MAAK BEKWAAM</w:t>
            </w:r>
          </w:p>
          <w:p w:rsidR="00785298" w:rsidRDefault="00785298" w:rsidP="005872C4"/>
        </w:tc>
        <w:tc>
          <w:tcPr>
            <w:tcW w:w="741" w:type="dxa"/>
          </w:tcPr>
          <w:p w:rsidR="00785298" w:rsidRDefault="00785298" w:rsidP="005872C4">
            <w:r>
              <w:t>Turf</w:t>
            </w:r>
          </w:p>
        </w:tc>
        <w:tc>
          <w:tcPr>
            <w:tcW w:w="3402" w:type="dxa"/>
          </w:tcPr>
          <w:p w:rsidR="00785298" w:rsidRDefault="00785298" w:rsidP="005872C4">
            <w:r>
              <w:t>Noteer wat je opvalt</w:t>
            </w:r>
          </w:p>
        </w:tc>
        <w:tc>
          <w:tcPr>
            <w:tcW w:w="2977" w:type="dxa"/>
          </w:tcPr>
          <w:p w:rsidR="00785298" w:rsidRDefault="00785298" w:rsidP="005872C4">
            <w:r>
              <w:t>Welke interactievaardigheden zet je veel in? Welke minder?</w:t>
            </w:r>
          </w:p>
        </w:tc>
        <w:tc>
          <w:tcPr>
            <w:tcW w:w="4076" w:type="dxa"/>
          </w:tcPr>
          <w:p w:rsidR="00785298" w:rsidRDefault="00785298" w:rsidP="005872C4">
            <w:r>
              <w:t>Vervolgaanpak: hoe sterktes versterken?</w:t>
            </w:r>
          </w:p>
          <w:p w:rsidR="00785298" w:rsidRDefault="00785298" w:rsidP="005872C4">
            <w:r>
              <w:t>Hoe zwakte bijspijkeren?</w:t>
            </w:r>
          </w:p>
          <w:p w:rsidR="00785298" w:rsidRDefault="00785298" w:rsidP="005872C4"/>
        </w:tc>
      </w:tr>
      <w:tr w:rsidR="00785298" w:rsidTr="005872C4">
        <w:tc>
          <w:tcPr>
            <w:tcW w:w="2798" w:type="dxa"/>
          </w:tcPr>
          <w:p w:rsidR="00EC1E94" w:rsidRPr="00EC1E94" w:rsidRDefault="00EC1E94" w:rsidP="00EC1E94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C1E94">
              <w:rPr>
                <w:sz w:val="20"/>
                <w:szCs w:val="20"/>
              </w:rPr>
              <w:t>Let op wat goed gaat en vermeld waarom</w:t>
            </w:r>
          </w:p>
          <w:p w:rsidR="00785298" w:rsidRPr="00EC1E94" w:rsidRDefault="00785298" w:rsidP="005872C4"/>
        </w:tc>
        <w:tc>
          <w:tcPr>
            <w:tcW w:w="741" w:type="dxa"/>
          </w:tcPr>
          <w:p w:rsidR="00785298" w:rsidRDefault="00785298" w:rsidP="005872C4"/>
        </w:tc>
        <w:tc>
          <w:tcPr>
            <w:tcW w:w="3402" w:type="dxa"/>
          </w:tcPr>
          <w:p w:rsidR="00785298" w:rsidRDefault="00785298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</w:tc>
        <w:tc>
          <w:tcPr>
            <w:tcW w:w="2977" w:type="dxa"/>
          </w:tcPr>
          <w:p w:rsidR="00785298" w:rsidRDefault="00785298" w:rsidP="005872C4"/>
        </w:tc>
        <w:tc>
          <w:tcPr>
            <w:tcW w:w="4076" w:type="dxa"/>
          </w:tcPr>
          <w:p w:rsidR="00785298" w:rsidRDefault="00785298" w:rsidP="005872C4"/>
        </w:tc>
      </w:tr>
      <w:tr w:rsidR="00785298" w:rsidTr="005872C4">
        <w:tc>
          <w:tcPr>
            <w:tcW w:w="2798" w:type="dxa"/>
          </w:tcPr>
          <w:p w:rsidR="00785298" w:rsidRPr="00EC1E94" w:rsidRDefault="00EC1E94" w:rsidP="00EC1E94">
            <w:pPr>
              <w:pStyle w:val="Lijstalinea"/>
              <w:numPr>
                <w:ilvl w:val="0"/>
                <w:numId w:val="5"/>
              </w:numPr>
            </w:pPr>
            <w:r w:rsidRPr="00EC1E94">
              <w:rPr>
                <w:sz w:val="20"/>
                <w:szCs w:val="20"/>
              </w:rPr>
              <w:t>Moedig aan, benadruk de inspanning en het proces</w:t>
            </w:r>
          </w:p>
        </w:tc>
        <w:tc>
          <w:tcPr>
            <w:tcW w:w="741" w:type="dxa"/>
          </w:tcPr>
          <w:p w:rsidR="00785298" w:rsidRDefault="00785298" w:rsidP="005872C4"/>
        </w:tc>
        <w:tc>
          <w:tcPr>
            <w:tcW w:w="3402" w:type="dxa"/>
          </w:tcPr>
          <w:p w:rsidR="00785298" w:rsidRDefault="00785298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</w:tc>
        <w:tc>
          <w:tcPr>
            <w:tcW w:w="2977" w:type="dxa"/>
          </w:tcPr>
          <w:p w:rsidR="00785298" w:rsidRDefault="00785298" w:rsidP="005872C4"/>
        </w:tc>
        <w:tc>
          <w:tcPr>
            <w:tcW w:w="4076" w:type="dxa"/>
          </w:tcPr>
          <w:p w:rsidR="00785298" w:rsidRDefault="00785298" w:rsidP="005872C4"/>
        </w:tc>
      </w:tr>
      <w:tr w:rsidR="00EC1E94" w:rsidTr="005872C4">
        <w:tc>
          <w:tcPr>
            <w:tcW w:w="2798" w:type="dxa"/>
          </w:tcPr>
          <w:p w:rsidR="00EC1E94" w:rsidRPr="00EC1E94" w:rsidRDefault="00EC1E94" w:rsidP="00EC1E94">
            <w:pPr>
              <w:pStyle w:val="Lijstalinea"/>
              <w:numPr>
                <w:ilvl w:val="0"/>
                <w:numId w:val="5"/>
              </w:numPr>
              <w:rPr>
                <w:b/>
                <w:i/>
                <w:sz w:val="20"/>
                <w:szCs w:val="20"/>
              </w:rPr>
            </w:pPr>
            <w:r w:rsidRPr="00EC1E94">
              <w:rPr>
                <w:sz w:val="20"/>
                <w:szCs w:val="20"/>
              </w:rPr>
              <w:t>Prijs het product maar vooral het proces; bij falen: vermeld toch iets positiefs over het proces</w:t>
            </w:r>
          </w:p>
        </w:tc>
        <w:tc>
          <w:tcPr>
            <w:tcW w:w="741" w:type="dxa"/>
          </w:tcPr>
          <w:p w:rsidR="00EC1E94" w:rsidRDefault="00EC1E94" w:rsidP="005872C4"/>
          <w:p w:rsidR="00EC1E94" w:rsidRPr="00EC1E94" w:rsidRDefault="00EC1E94" w:rsidP="00EC1E94"/>
          <w:p w:rsidR="00EC1E94" w:rsidRDefault="00EC1E94" w:rsidP="00EC1E94"/>
          <w:p w:rsidR="00EC1E94" w:rsidRDefault="00EC1E94" w:rsidP="00EC1E94"/>
          <w:p w:rsidR="00EC1E94" w:rsidRPr="00EC1E94" w:rsidRDefault="00EC1E94" w:rsidP="00EC1E94"/>
        </w:tc>
        <w:tc>
          <w:tcPr>
            <w:tcW w:w="3402" w:type="dxa"/>
          </w:tcPr>
          <w:p w:rsidR="00EC1E94" w:rsidRDefault="00EC1E94" w:rsidP="005872C4"/>
          <w:p w:rsidR="00EC1E94" w:rsidRDefault="00EC1E94" w:rsidP="005872C4"/>
          <w:p w:rsidR="00EC1E94" w:rsidRDefault="00EC1E94" w:rsidP="005872C4"/>
          <w:p w:rsidR="00EC1E94" w:rsidRDefault="00EC1E94" w:rsidP="005872C4"/>
          <w:p w:rsidR="00BF10F1" w:rsidRDefault="00BF10F1" w:rsidP="005872C4"/>
          <w:p w:rsidR="00BF10F1" w:rsidRDefault="00BF10F1" w:rsidP="005872C4"/>
          <w:p w:rsidR="00EC1E94" w:rsidRDefault="00EC1E94" w:rsidP="005872C4"/>
        </w:tc>
        <w:tc>
          <w:tcPr>
            <w:tcW w:w="2977" w:type="dxa"/>
          </w:tcPr>
          <w:p w:rsidR="00EC1E94" w:rsidRDefault="00EC1E94" w:rsidP="005872C4"/>
        </w:tc>
        <w:tc>
          <w:tcPr>
            <w:tcW w:w="4076" w:type="dxa"/>
          </w:tcPr>
          <w:p w:rsidR="00EC1E94" w:rsidRDefault="00EC1E94" w:rsidP="005872C4"/>
        </w:tc>
      </w:tr>
    </w:tbl>
    <w:p w:rsidR="00BF10F1" w:rsidRDefault="00BF10F1" w:rsidP="00BF10F1"/>
    <w:sectPr w:rsidR="00BF10F1" w:rsidSect="009D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560A9"/>
    <w:multiLevelType w:val="hybridMultilevel"/>
    <w:tmpl w:val="EBA4B6B6"/>
    <w:lvl w:ilvl="0" w:tplc="A9AE0B8C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0051CA"/>
    <w:multiLevelType w:val="hybridMultilevel"/>
    <w:tmpl w:val="0AD27974"/>
    <w:lvl w:ilvl="0" w:tplc="A9AE0B8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300902"/>
    <w:multiLevelType w:val="hybridMultilevel"/>
    <w:tmpl w:val="A3D48EC6"/>
    <w:lvl w:ilvl="0" w:tplc="A9AE0B8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0A4972"/>
    <w:multiLevelType w:val="hybridMultilevel"/>
    <w:tmpl w:val="0EB48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4BBD"/>
    <w:multiLevelType w:val="hybridMultilevel"/>
    <w:tmpl w:val="D29061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D0D94"/>
    <w:multiLevelType w:val="hybridMultilevel"/>
    <w:tmpl w:val="1A6AD0F0"/>
    <w:lvl w:ilvl="0" w:tplc="A9AE0B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31DE3"/>
    <w:multiLevelType w:val="hybridMultilevel"/>
    <w:tmpl w:val="8C86834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7F5F95"/>
    <w:multiLevelType w:val="hybridMultilevel"/>
    <w:tmpl w:val="1E04F6D2"/>
    <w:lvl w:ilvl="0" w:tplc="672A247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C9A2A63"/>
    <w:multiLevelType w:val="hybridMultilevel"/>
    <w:tmpl w:val="DDE4204E"/>
    <w:lvl w:ilvl="0" w:tplc="5C48A5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F9372FF"/>
    <w:multiLevelType w:val="hybridMultilevel"/>
    <w:tmpl w:val="078249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56381"/>
    <w:multiLevelType w:val="hybridMultilevel"/>
    <w:tmpl w:val="5E0A1838"/>
    <w:lvl w:ilvl="0" w:tplc="F5E63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C40E8A"/>
    <w:multiLevelType w:val="hybridMultilevel"/>
    <w:tmpl w:val="4AAC225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C1E2F"/>
    <w:multiLevelType w:val="hybridMultilevel"/>
    <w:tmpl w:val="0DE8C75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95859"/>
    <w:multiLevelType w:val="hybridMultilevel"/>
    <w:tmpl w:val="488C8462"/>
    <w:lvl w:ilvl="0" w:tplc="A9AE0B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6303A7"/>
    <w:multiLevelType w:val="hybridMultilevel"/>
    <w:tmpl w:val="B6902B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A6CD3"/>
    <w:multiLevelType w:val="hybridMultilevel"/>
    <w:tmpl w:val="4AA0689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AF1"/>
    <w:multiLevelType w:val="hybridMultilevel"/>
    <w:tmpl w:val="EFE0162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15"/>
  </w:num>
  <w:num w:numId="5">
    <w:abstractNumId w:val="3"/>
  </w:num>
  <w:num w:numId="6">
    <w:abstractNumId w:val="12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0"/>
  </w:num>
  <w:num w:numId="12">
    <w:abstractNumId w:val="2"/>
  </w:num>
  <w:num w:numId="13">
    <w:abstractNumId w:val="10"/>
  </w:num>
  <w:num w:numId="14">
    <w:abstractNumId w:val="9"/>
  </w:num>
  <w:num w:numId="15">
    <w:abstractNumId w:val="14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D9"/>
    <w:rsid w:val="00217D68"/>
    <w:rsid w:val="00343C78"/>
    <w:rsid w:val="00390496"/>
    <w:rsid w:val="00546B51"/>
    <w:rsid w:val="00785298"/>
    <w:rsid w:val="009D13D9"/>
    <w:rsid w:val="00B80E85"/>
    <w:rsid w:val="00BF10F1"/>
    <w:rsid w:val="00D97F75"/>
    <w:rsid w:val="00EC1E94"/>
    <w:rsid w:val="00F0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71757-F7B9-439C-B8AC-FDB78F07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13D9"/>
    <w:pPr>
      <w:ind w:left="720"/>
      <w:contextualSpacing/>
    </w:pPr>
  </w:style>
  <w:style w:type="table" w:styleId="Tabelraster">
    <w:name w:val="Table Grid"/>
    <w:basedOn w:val="Standaardtabel"/>
    <w:uiPriority w:val="39"/>
    <w:rsid w:val="009D1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tmp"/><Relationship Id="rId13" Type="http://schemas.openxmlformats.org/officeDocument/2006/relationships/image" Target="media/image5.tmp"/><Relationship Id="rId3" Type="http://schemas.openxmlformats.org/officeDocument/2006/relationships/settings" Target="settings.xml"/><Relationship Id="rId7" Type="http://schemas.openxmlformats.org/officeDocument/2006/relationships/image" Target="media/image2.tmp"/><Relationship Id="rId12" Type="http://schemas.openxmlformats.org/officeDocument/2006/relationships/image" Target="media/image40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0.tmp"/><Relationship Id="rId11" Type="http://schemas.openxmlformats.org/officeDocument/2006/relationships/image" Target="media/image4.wmf"/><Relationship Id="rId5" Type="http://schemas.openxmlformats.org/officeDocument/2006/relationships/image" Target="media/image1.tmp"/><Relationship Id="rId15" Type="http://schemas.openxmlformats.org/officeDocument/2006/relationships/fontTable" Target="fontTable.xml"/><Relationship Id="rId10" Type="http://schemas.openxmlformats.org/officeDocument/2006/relationships/image" Target="media/image30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image" Target="media/image50.tmp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 Algoet</dc:creator>
  <cp:keywords/>
  <dc:description/>
  <cp:lastModifiedBy>Marlies Algoet</cp:lastModifiedBy>
  <cp:revision>4</cp:revision>
  <dcterms:created xsi:type="dcterms:W3CDTF">2017-07-22T14:02:00Z</dcterms:created>
  <dcterms:modified xsi:type="dcterms:W3CDTF">2017-07-22T14:20:00Z</dcterms:modified>
</cp:coreProperties>
</file>